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page" w:tblpX="758" w:tblpY="1985"/>
        <w:tblW w:w="11146" w:type="dxa"/>
        <w:tblLook w:val="04A0" w:firstRow="1" w:lastRow="0" w:firstColumn="1" w:lastColumn="0" w:noHBand="0" w:noVBand="1"/>
      </w:tblPr>
      <w:tblGrid>
        <w:gridCol w:w="3409"/>
        <w:gridCol w:w="3690"/>
        <w:gridCol w:w="4047"/>
      </w:tblGrid>
      <w:tr w:rsidR="00871DDE" w:rsidRPr="004B45A1" w14:paraId="774E4F10" w14:textId="77777777" w:rsidTr="00871DDE">
        <w:trPr>
          <w:trHeight w:val="314"/>
        </w:trPr>
        <w:tc>
          <w:tcPr>
            <w:tcW w:w="3409" w:type="dxa"/>
            <w:shd w:val="clear" w:color="auto" w:fill="4472C4" w:themeFill="accent5"/>
          </w:tcPr>
          <w:p w14:paraId="1D6FB9C4" w14:textId="77777777" w:rsidR="00871DDE" w:rsidRPr="004B45A1" w:rsidRDefault="00871DDE" w:rsidP="00871DDE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62365FF4" w14:textId="77777777" w:rsidR="00871DDE" w:rsidRPr="004B45A1" w:rsidRDefault="00871DDE" w:rsidP="00871DDE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47" w:type="dxa"/>
            <w:shd w:val="clear" w:color="auto" w:fill="4472C4" w:themeFill="accent5"/>
          </w:tcPr>
          <w:p w14:paraId="5B0C05FB" w14:textId="77777777" w:rsidR="00871DDE" w:rsidRPr="004B45A1" w:rsidRDefault="00871DDE" w:rsidP="00871DDE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871DDE" w14:paraId="09069A49" w14:textId="77777777" w:rsidTr="00871DDE">
        <w:trPr>
          <w:trHeight w:val="99"/>
        </w:trPr>
        <w:tc>
          <w:tcPr>
            <w:tcW w:w="3409" w:type="dxa"/>
            <w:vAlign w:val="center"/>
          </w:tcPr>
          <w:p w14:paraId="123C13B3" w14:textId="7A79B054" w:rsidR="00871DDE" w:rsidRPr="004B5B85" w:rsidRDefault="004765A7" w:rsidP="00871DDE">
            <w:pPr>
              <w:pStyle w:val="Tabletext"/>
            </w:pPr>
            <w:r>
              <w:t>What does the p</w:t>
            </w:r>
            <w:r w:rsidR="00871DDE">
              <w:t>resident do?</w:t>
            </w:r>
          </w:p>
        </w:tc>
        <w:tc>
          <w:tcPr>
            <w:tcW w:w="3690" w:type="dxa"/>
            <w:vAlign w:val="center"/>
          </w:tcPr>
          <w:p w14:paraId="25CC694F" w14:textId="77777777" w:rsidR="00871DDE" w:rsidRPr="004B5B85" w:rsidRDefault="00871DDE" w:rsidP="00871DDE">
            <w:pPr>
              <w:pStyle w:val="Tabletext"/>
            </w:pPr>
            <w:r>
              <w:t>What do other leaders do?</w:t>
            </w:r>
          </w:p>
        </w:tc>
        <w:tc>
          <w:tcPr>
            <w:tcW w:w="4047" w:type="dxa"/>
            <w:vAlign w:val="center"/>
          </w:tcPr>
          <w:p w14:paraId="2DF0C6C7" w14:textId="6A743B9E" w:rsidR="00871DDE" w:rsidRPr="004B5B85" w:rsidRDefault="004765A7" w:rsidP="00871DDE">
            <w:pPr>
              <w:pStyle w:val="Tabletext"/>
            </w:pPr>
            <w:r>
              <w:t>Can the p</w:t>
            </w:r>
            <w:r w:rsidR="00871DDE">
              <w:t>resident solve every problem?</w:t>
            </w:r>
          </w:p>
        </w:tc>
      </w:tr>
      <w:tr w:rsidR="00871DDE" w:rsidRPr="004B45A1" w14:paraId="393D8132" w14:textId="77777777" w:rsidTr="00871DDE">
        <w:trPr>
          <w:trHeight w:val="119"/>
        </w:trPr>
        <w:tc>
          <w:tcPr>
            <w:tcW w:w="3409" w:type="dxa"/>
            <w:shd w:val="clear" w:color="auto" w:fill="4472C4" w:themeFill="accent5"/>
          </w:tcPr>
          <w:p w14:paraId="5D599BC3" w14:textId="77777777" w:rsidR="00871DDE" w:rsidRPr="004B45A1" w:rsidRDefault="00871DDE" w:rsidP="00871DDE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51B97F5A" w14:textId="77777777" w:rsidR="00871DDE" w:rsidRPr="004B45A1" w:rsidRDefault="00871DDE" w:rsidP="00871DDE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47" w:type="dxa"/>
            <w:shd w:val="clear" w:color="auto" w:fill="4472C4" w:themeFill="accent5"/>
          </w:tcPr>
          <w:p w14:paraId="54576EAB" w14:textId="77777777" w:rsidR="00871DDE" w:rsidRPr="004B45A1" w:rsidRDefault="00871DDE" w:rsidP="00871DDE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871DDE" w14:paraId="11CA2F68" w14:textId="77777777" w:rsidTr="00871DDE">
        <w:trPr>
          <w:trHeight w:val="479"/>
        </w:trPr>
        <w:tc>
          <w:tcPr>
            <w:tcW w:w="3409" w:type="dxa"/>
            <w:vAlign w:val="center"/>
          </w:tcPr>
          <w:p w14:paraId="0792244C" w14:textId="65A5A4E3" w:rsidR="00871DDE" w:rsidRPr="00E31C20" w:rsidRDefault="00871DDE" w:rsidP="00871DDE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>Create a poster ill</w:t>
            </w:r>
            <w:r w:rsidR="004765A7">
              <w:rPr>
                <w:b w:val="0"/>
                <w:noProof/>
                <w:color w:val="auto"/>
              </w:rPr>
              <w:t>ustrating the main jobs of the p</w:t>
            </w:r>
            <w:r>
              <w:rPr>
                <w:b w:val="0"/>
                <w:noProof/>
                <w:color w:val="auto"/>
              </w:rPr>
              <w:t xml:space="preserve">resident in writing and drawing. </w:t>
            </w:r>
          </w:p>
        </w:tc>
        <w:tc>
          <w:tcPr>
            <w:tcW w:w="3690" w:type="dxa"/>
            <w:vAlign w:val="center"/>
          </w:tcPr>
          <w:p w14:paraId="0C8735E1" w14:textId="77777777" w:rsidR="00871DDE" w:rsidRPr="00E31C20" w:rsidRDefault="00871DDE" w:rsidP="00871DDE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Complete a graphic organizer listing local and state leadership positions with examples of duties. </w:t>
            </w:r>
          </w:p>
        </w:tc>
        <w:tc>
          <w:tcPr>
            <w:tcW w:w="4047" w:type="dxa"/>
            <w:vAlign w:val="center"/>
          </w:tcPr>
          <w:p w14:paraId="3A2AAA0B" w14:textId="77777777" w:rsidR="00871DDE" w:rsidRPr="00E31C20" w:rsidRDefault="00871DDE" w:rsidP="00871DDE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Write a claim that answers the question with evidence from the sources. </w:t>
            </w:r>
          </w:p>
        </w:tc>
      </w:tr>
      <w:tr w:rsidR="00871DDE" w14:paraId="753D7ACB" w14:textId="77777777" w:rsidTr="00871DDE">
        <w:trPr>
          <w:trHeight w:val="479"/>
        </w:trPr>
        <w:tc>
          <w:tcPr>
            <w:tcW w:w="11146" w:type="dxa"/>
            <w:gridSpan w:val="3"/>
            <w:shd w:val="clear" w:color="auto" w:fill="E7E6E6" w:themeFill="background2"/>
            <w:vAlign w:val="center"/>
          </w:tcPr>
          <w:p w14:paraId="1489603B" w14:textId="77777777" w:rsidR="00871DDE" w:rsidRDefault="00871DDE" w:rsidP="00871DDE">
            <w:pPr>
              <w:pStyle w:val="Keypractices"/>
              <w:jc w:val="center"/>
              <w:rPr>
                <w:b w:val="0"/>
                <w:noProof/>
                <w:color w:val="auto"/>
              </w:rPr>
            </w:pPr>
            <w:r w:rsidRPr="00993F55">
              <w:rPr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DB586F" w:rsidRPr="005515B1" w14:paraId="4F59DF26" w14:textId="77777777" w:rsidTr="00DB586F">
        <w:trPr>
          <w:trHeight w:val="61"/>
        </w:trPr>
        <w:tc>
          <w:tcPr>
            <w:tcW w:w="3409" w:type="dxa"/>
            <w:shd w:val="clear" w:color="auto" w:fill="4472C4" w:themeFill="accent5"/>
          </w:tcPr>
          <w:p w14:paraId="799325EE" w14:textId="7F8E6AF5" w:rsidR="00DB586F" w:rsidRPr="00EA64CE" w:rsidRDefault="00DB586F" w:rsidP="00DB586F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1D2305C9" w14:textId="15AA2A4C" w:rsidR="00DB586F" w:rsidRPr="00EA64CE" w:rsidRDefault="00DB586F" w:rsidP="00DB586F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4047" w:type="dxa"/>
            <w:shd w:val="clear" w:color="auto" w:fill="4472C4" w:themeFill="accent5"/>
          </w:tcPr>
          <w:p w14:paraId="63A1C044" w14:textId="3C2571AA" w:rsidR="00DB586F" w:rsidRPr="00EA64CE" w:rsidRDefault="00DB586F" w:rsidP="00DB586F">
            <w:pPr>
              <w:pStyle w:val="Keypractices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871DDE" w:rsidRPr="005515B1" w14:paraId="00F8666A" w14:textId="77777777" w:rsidTr="00871DDE">
        <w:trPr>
          <w:trHeight w:val="938"/>
        </w:trPr>
        <w:tc>
          <w:tcPr>
            <w:tcW w:w="3409" w:type="dxa"/>
          </w:tcPr>
          <w:p w14:paraId="18462589" w14:textId="5CAF0B08" w:rsidR="004765A7" w:rsidRDefault="00871DDE" w:rsidP="00DC165B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="00DC165B" w:rsidRPr="004765A7">
              <w:rPr>
                <w:noProof/>
                <w:color w:val="auto"/>
                <w:szCs w:val="18"/>
              </w:rPr>
              <w:t>Connects</w:t>
            </w:r>
            <w:r w:rsidR="00352BD5" w:rsidRPr="004765A7">
              <w:rPr>
                <w:noProof/>
                <w:color w:val="auto"/>
                <w:szCs w:val="18"/>
              </w:rPr>
              <w:t xml:space="preserve"> </w:t>
            </w:r>
            <w:r w:rsidR="00DC165B" w:rsidRPr="004765A7">
              <w:rPr>
                <w:noProof/>
                <w:color w:val="auto"/>
                <w:szCs w:val="18"/>
              </w:rPr>
              <w:t xml:space="preserve">ideas to own interests </w:t>
            </w:r>
            <w:r w:rsidR="00352BD5">
              <w:rPr>
                <w:b w:val="0"/>
                <w:noProof/>
                <w:color w:val="auto"/>
                <w:szCs w:val="18"/>
              </w:rPr>
              <w:t>about what the P</w:t>
            </w:r>
            <w:r>
              <w:rPr>
                <w:b w:val="0"/>
                <w:noProof/>
                <w:color w:val="auto"/>
                <w:szCs w:val="18"/>
              </w:rPr>
              <w:t>resident does</w:t>
            </w:r>
            <w:r w:rsidR="00465ED2">
              <w:rPr>
                <w:b w:val="0"/>
                <w:noProof/>
                <w:color w:val="auto"/>
                <w:szCs w:val="18"/>
              </w:rPr>
              <w:t xml:space="preserve"> and what problems are in</w:t>
            </w:r>
            <w:r w:rsidR="004765A7">
              <w:rPr>
                <w:b w:val="0"/>
                <w:noProof/>
                <w:color w:val="auto"/>
                <w:szCs w:val="18"/>
              </w:rPr>
              <w:t xml:space="preserve"> their schools,</w:t>
            </w:r>
            <w:r w:rsidR="00465ED2">
              <w:rPr>
                <w:b w:val="0"/>
                <w:noProof/>
                <w:color w:val="auto"/>
                <w:szCs w:val="18"/>
              </w:rPr>
              <w:t xml:space="preserve"> neighborhoods</w:t>
            </w:r>
            <w:r w:rsidR="004765A7">
              <w:rPr>
                <w:b w:val="0"/>
                <w:noProof/>
                <w:color w:val="auto"/>
                <w:szCs w:val="18"/>
              </w:rPr>
              <w:t>, and communities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5E2233C9" w14:textId="1333BFB8" w:rsidR="00871DDE" w:rsidRPr="00770777" w:rsidRDefault="00871DDE" w:rsidP="004765A7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4" w:anchor="connect2" w:history="1">
              <w:r w:rsidR="00F828E2" w:rsidRPr="00BA770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3690" w:type="dxa"/>
          </w:tcPr>
          <w:p w14:paraId="7021416C" w14:textId="77777777" w:rsidR="00AF1B48" w:rsidRDefault="00871DDE" w:rsidP="00AF1B48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DB586F">
              <w:rPr>
                <w:noProof/>
                <w:color w:val="auto"/>
                <w:szCs w:val="18"/>
              </w:rPr>
              <w:t>Share</w:t>
            </w:r>
            <w:r w:rsidR="00DC165B">
              <w:rPr>
                <w:noProof/>
                <w:color w:val="auto"/>
                <w:szCs w:val="18"/>
              </w:rPr>
              <w:t>s</w:t>
            </w:r>
            <w:r w:rsidRPr="00DB586F">
              <w:rPr>
                <w:noProof/>
                <w:color w:val="auto"/>
                <w:szCs w:val="18"/>
              </w:rPr>
              <w:t xml:space="preserve"> what is known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4765A7">
              <w:rPr>
                <w:noProof/>
                <w:color w:val="auto"/>
                <w:szCs w:val="18"/>
              </w:rPr>
              <w:t>about the general topic to elicit and make connections to prior knowledge</w:t>
            </w:r>
            <w:r w:rsidR="008E415D">
              <w:rPr>
                <w:b w:val="0"/>
                <w:noProof/>
                <w:color w:val="auto"/>
                <w:szCs w:val="18"/>
              </w:rPr>
              <w:t xml:space="preserve"> about what other leaders do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50611348" w14:textId="0EE8FE08" w:rsidR="00871DDE" w:rsidRPr="00871DDE" w:rsidRDefault="00871DDE" w:rsidP="00AF1B48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>Graphic Organizer:</w:t>
            </w:r>
            <w:r w:rsidR="00AF1B48" w:rsidRPr="00871DDE">
              <w:rPr>
                <w:noProof/>
                <w:color w:val="2F5496" w:themeColor="accent5" w:themeShade="BF"/>
                <w:szCs w:val="18"/>
              </w:rPr>
              <w:t xml:space="preserve"> </w:t>
            </w:r>
            <w:hyperlink r:id="rId5" w:anchor="connect4" w:history="1">
              <w:r w:rsidR="00F828E2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</w:tc>
        <w:tc>
          <w:tcPr>
            <w:tcW w:w="4047" w:type="dxa"/>
          </w:tcPr>
          <w:p w14:paraId="25B1F26F" w14:textId="7062F322" w:rsidR="00234844" w:rsidRDefault="00871DDE" w:rsidP="00562F32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DB586F">
              <w:rPr>
                <w:noProof/>
                <w:color w:val="auto"/>
                <w:szCs w:val="18"/>
              </w:rPr>
              <w:t>Share</w:t>
            </w:r>
            <w:r w:rsidR="00DC165B">
              <w:rPr>
                <w:noProof/>
                <w:color w:val="auto"/>
                <w:szCs w:val="18"/>
              </w:rPr>
              <w:t>s</w:t>
            </w:r>
            <w:r w:rsidRPr="00DB586F">
              <w:rPr>
                <w:noProof/>
                <w:color w:val="auto"/>
                <w:szCs w:val="18"/>
              </w:rPr>
              <w:t xml:space="preserve"> what is </w:t>
            </w:r>
            <w:r w:rsidRPr="00234844">
              <w:rPr>
                <w:noProof/>
                <w:color w:val="auto"/>
                <w:szCs w:val="18"/>
              </w:rPr>
              <w:t>known about the general topic to elicit and make connections to prior knowledge</w:t>
            </w:r>
            <w:r w:rsidR="00352BD5">
              <w:rPr>
                <w:b w:val="0"/>
                <w:noProof/>
                <w:color w:val="auto"/>
                <w:szCs w:val="18"/>
              </w:rPr>
              <w:t xml:space="preserve"> about whether or not the </w:t>
            </w:r>
            <w:r w:rsidR="00234844">
              <w:rPr>
                <w:b w:val="0"/>
                <w:noProof/>
                <w:color w:val="auto"/>
                <w:szCs w:val="18"/>
              </w:rPr>
              <w:t>pr</w:t>
            </w:r>
            <w:r w:rsidR="008E415D">
              <w:rPr>
                <w:b w:val="0"/>
                <w:noProof/>
                <w:color w:val="auto"/>
                <w:szCs w:val="18"/>
              </w:rPr>
              <w:t>esident can solve every problem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6B3F9307" w14:textId="1B663873" w:rsidR="00871DDE" w:rsidRPr="008E415D" w:rsidRDefault="00871DDE" w:rsidP="00234844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>Graphic Organizer:</w:t>
            </w:r>
            <w:r w:rsidR="00234844">
              <w:rPr>
                <w:rStyle w:val="Hyperlink"/>
                <w:noProof/>
                <w:szCs w:val="18"/>
              </w:rPr>
              <w:t xml:space="preserve"> </w:t>
            </w:r>
            <w:hyperlink r:id="rId6" w:anchor="connect4" w:history="1">
              <w:r w:rsidR="00F828E2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</w:tc>
      </w:tr>
      <w:tr w:rsidR="00871DDE" w14:paraId="3F1F426A" w14:textId="77777777" w:rsidTr="00933DF5">
        <w:trPr>
          <w:trHeight w:val="831"/>
        </w:trPr>
        <w:tc>
          <w:tcPr>
            <w:tcW w:w="3409" w:type="dxa"/>
          </w:tcPr>
          <w:p w14:paraId="73186797" w14:textId="4CB9E673" w:rsidR="004765A7" w:rsidRPr="00933DF5" w:rsidRDefault="00871DDE" w:rsidP="00871DDE">
            <w:pPr>
              <w:pStyle w:val="Keypractices"/>
              <w:ind w:left="0"/>
              <w:rPr>
                <w:b w:val="0"/>
                <w:color w:val="000000" w:themeColor="text1"/>
                <w:szCs w:val="18"/>
              </w:rPr>
            </w:pPr>
            <w:r w:rsidRPr="00EA64CE">
              <w:rPr>
                <w:color w:val="2F5496" w:themeColor="accent5" w:themeShade="BF"/>
                <w:szCs w:val="18"/>
              </w:rPr>
              <w:t xml:space="preserve">Wonder: </w:t>
            </w:r>
            <w:r w:rsidR="00352BD5" w:rsidRPr="004765A7">
              <w:rPr>
                <w:color w:val="000000" w:themeColor="text1"/>
                <w:szCs w:val="18"/>
              </w:rPr>
              <w:t>Formulates questions related to listening activities</w:t>
            </w:r>
            <w:r w:rsidR="00352BD5">
              <w:rPr>
                <w:b w:val="0"/>
                <w:color w:val="000000" w:themeColor="text1"/>
                <w:szCs w:val="18"/>
              </w:rPr>
              <w:t xml:space="preserve"> about what the </w:t>
            </w:r>
            <w:r w:rsidR="00234844">
              <w:rPr>
                <w:b w:val="0"/>
                <w:color w:val="000000" w:themeColor="text1"/>
                <w:szCs w:val="18"/>
              </w:rPr>
              <w:t>p</w:t>
            </w:r>
            <w:r w:rsidR="00352BD5">
              <w:rPr>
                <w:b w:val="0"/>
                <w:color w:val="000000" w:themeColor="text1"/>
                <w:szCs w:val="18"/>
              </w:rPr>
              <w:t xml:space="preserve">resident does. 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0A4B035F" w14:textId="3CDE29E7" w:rsidR="00871DDE" w:rsidRPr="00352BD5" w:rsidRDefault="00871DDE" w:rsidP="00AF1B48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352BD5" w:rsidRPr="00DC165B">
              <w:rPr>
                <w:noProof/>
                <w:color w:val="000000" w:themeColor="text1"/>
                <w:szCs w:val="18"/>
              </w:rPr>
              <w:t>Formulates questions</w:t>
            </w:r>
            <w:r w:rsidR="00352BD5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352BD5" w:rsidRPr="00234844">
              <w:rPr>
                <w:noProof/>
                <w:color w:val="000000" w:themeColor="text1"/>
                <w:szCs w:val="18"/>
              </w:rPr>
              <w:t>related to listening activities</w:t>
            </w:r>
            <w:r w:rsidR="00352BD5">
              <w:rPr>
                <w:b w:val="0"/>
                <w:noProof/>
                <w:color w:val="000000" w:themeColor="text1"/>
                <w:szCs w:val="18"/>
              </w:rPr>
              <w:t xml:space="preserve"> about </w:t>
            </w:r>
            <w:r w:rsidR="00AF1B48">
              <w:rPr>
                <w:b w:val="0"/>
                <w:noProof/>
                <w:color w:val="000000" w:themeColor="text1"/>
                <w:szCs w:val="18"/>
              </w:rPr>
              <w:t xml:space="preserve">what other leaders do </w:t>
            </w:r>
            <w:r w:rsidR="00234844">
              <w:rPr>
                <w:b w:val="0"/>
                <w:noProof/>
                <w:color w:val="000000" w:themeColor="text1"/>
                <w:szCs w:val="18"/>
              </w:rPr>
              <w:t>at the levels of local and state government.</w:t>
            </w:r>
          </w:p>
        </w:tc>
        <w:tc>
          <w:tcPr>
            <w:tcW w:w="4047" w:type="dxa"/>
          </w:tcPr>
          <w:p w14:paraId="24F3FC35" w14:textId="129779A9" w:rsidR="00871DDE" w:rsidRPr="00352BD5" w:rsidRDefault="00871DDE" w:rsidP="00871DDE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352BD5" w:rsidRPr="00234844">
              <w:rPr>
                <w:noProof/>
                <w:color w:val="000000" w:themeColor="text1"/>
                <w:szCs w:val="18"/>
              </w:rPr>
              <w:t>Adds to K-W-L chart constructed by class by helping develop questions for W-Wonder</w:t>
            </w:r>
            <w:r w:rsidR="00352BD5">
              <w:rPr>
                <w:b w:val="0"/>
                <w:noProof/>
                <w:color w:val="000000" w:themeColor="text1"/>
                <w:szCs w:val="18"/>
              </w:rPr>
              <w:t xml:space="preserve"> about whether or not the President can solve every problem. </w:t>
            </w:r>
          </w:p>
        </w:tc>
      </w:tr>
      <w:tr w:rsidR="00871DDE" w14:paraId="79BEDEF5" w14:textId="77777777" w:rsidTr="00871DDE">
        <w:trPr>
          <w:trHeight w:val="588"/>
        </w:trPr>
        <w:tc>
          <w:tcPr>
            <w:tcW w:w="3409" w:type="dxa"/>
          </w:tcPr>
          <w:p w14:paraId="2D43A916" w14:textId="51D38C08" w:rsidR="00871DDE" w:rsidRPr="00DC165B" w:rsidRDefault="00871DDE" w:rsidP="00234844">
            <w:pPr>
              <w:rPr>
                <w:rFonts w:ascii="Calibri" w:hAnsi="Calibri"/>
                <w:color w:val="2F5496" w:themeColor="accent5" w:themeShade="BF"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="00DC165B">
              <w:rPr>
                <w:b/>
                <w:noProof/>
                <w:sz w:val="18"/>
                <w:szCs w:val="18"/>
              </w:rPr>
              <w:t>Uses materials provided</w:t>
            </w:r>
            <w:r w:rsidR="00DC165B">
              <w:rPr>
                <w:noProof/>
                <w:sz w:val="18"/>
                <w:szCs w:val="18"/>
              </w:rPr>
              <w:t xml:space="preserve"> </w:t>
            </w:r>
            <w:r w:rsidR="00DC165B" w:rsidRPr="004765A7">
              <w:rPr>
                <w:b/>
                <w:noProof/>
                <w:sz w:val="18"/>
                <w:szCs w:val="18"/>
              </w:rPr>
              <w:t xml:space="preserve">to find answers to questions posed </w:t>
            </w:r>
            <w:r w:rsidR="004765A7">
              <w:rPr>
                <w:noProof/>
                <w:sz w:val="18"/>
                <w:szCs w:val="18"/>
              </w:rPr>
              <w:t xml:space="preserve">about what the </w:t>
            </w:r>
            <w:r w:rsidR="00234844">
              <w:rPr>
                <w:noProof/>
                <w:sz w:val="18"/>
                <w:szCs w:val="18"/>
              </w:rPr>
              <w:t>p</w:t>
            </w:r>
            <w:r w:rsidR="004765A7">
              <w:rPr>
                <w:noProof/>
                <w:sz w:val="18"/>
                <w:szCs w:val="18"/>
              </w:rPr>
              <w:t>resident does while reading articles describing the three branches of government and highlighting the roles and duties of the president.</w:t>
            </w:r>
          </w:p>
        </w:tc>
        <w:tc>
          <w:tcPr>
            <w:tcW w:w="3690" w:type="dxa"/>
          </w:tcPr>
          <w:p w14:paraId="334393F1" w14:textId="42817214" w:rsidR="00AF1B48" w:rsidRDefault="00871DDE" w:rsidP="00352BD5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EA64CE">
              <w:rPr>
                <w:noProof/>
                <w:szCs w:val="18"/>
              </w:rPr>
              <w:t xml:space="preserve"> </w:t>
            </w:r>
            <w:r w:rsidRPr="00DB586F">
              <w:rPr>
                <w:noProof/>
                <w:color w:val="auto"/>
                <w:szCs w:val="18"/>
              </w:rPr>
              <w:t>Distinguishes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AF1B48">
              <w:rPr>
                <w:noProof/>
                <w:color w:val="auto"/>
                <w:szCs w:val="18"/>
              </w:rPr>
              <w:t>between fact and opinion</w:t>
            </w:r>
            <w:r w:rsidR="008E415D" w:rsidRPr="00AF1B48">
              <w:rPr>
                <w:noProof/>
                <w:color w:val="auto"/>
                <w:szCs w:val="18"/>
              </w:rPr>
              <w:t xml:space="preserve"> </w:t>
            </w:r>
            <w:r w:rsidR="008E415D">
              <w:rPr>
                <w:b w:val="0"/>
                <w:noProof/>
                <w:color w:val="auto"/>
                <w:szCs w:val="18"/>
              </w:rPr>
              <w:t>about what other leaders do</w:t>
            </w:r>
            <w:r w:rsidR="00AF1B48">
              <w:rPr>
                <w:b w:val="0"/>
                <w:noProof/>
                <w:color w:val="auto"/>
                <w:szCs w:val="18"/>
              </w:rPr>
              <w:t xml:space="preserve"> while </w:t>
            </w:r>
            <w:r w:rsidR="00234844">
              <w:rPr>
                <w:b w:val="0"/>
                <w:noProof/>
                <w:color w:val="auto"/>
                <w:szCs w:val="18"/>
              </w:rPr>
              <w:t>reading an article about different levels of authority.</w:t>
            </w:r>
          </w:p>
          <w:p w14:paraId="6856371A" w14:textId="215E53EE" w:rsidR="00871DDE" w:rsidRPr="00770777" w:rsidRDefault="00871DDE" w:rsidP="00AF1B48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>Graphic Organizer:</w:t>
            </w:r>
            <w:r w:rsidR="00F828E2">
              <w:rPr>
                <w:rStyle w:val="Hyperlink"/>
                <w:noProof/>
                <w:szCs w:val="18"/>
              </w:rPr>
              <w:t xml:space="preserve"> </w:t>
            </w:r>
            <w:hyperlink r:id="rId7" w:anchor="investigate6" w:history="1">
              <w:r w:rsidR="00F828E2" w:rsidRPr="00BA7700">
                <w:rPr>
                  <w:rStyle w:val="Hyperlink"/>
                  <w:szCs w:val="18"/>
                </w:rPr>
                <w:t>Investigate#6</w:t>
              </w:r>
            </w:hyperlink>
          </w:p>
        </w:tc>
        <w:tc>
          <w:tcPr>
            <w:tcW w:w="4047" w:type="dxa"/>
          </w:tcPr>
          <w:p w14:paraId="003C407D" w14:textId="739A77A3" w:rsidR="00234844" w:rsidRDefault="00871DDE" w:rsidP="00DC165B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Investigate:</w:t>
            </w:r>
            <w:r w:rsidR="00562F32">
              <w:rPr>
                <w:noProof/>
                <w:szCs w:val="18"/>
              </w:rPr>
              <w:t xml:space="preserve"> </w:t>
            </w:r>
            <w:r w:rsidR="00DC165B">
              <w:rPr>
                <w:noProof/>
                <w:color w:val="auto"/>
                <w:szCs w:val="18"/>
              </w:rPr>
              <w:t xml:space="preserve">Finds facts and briefly </w:t>
            </w:r>
            <w:r w:rsidR="003A31A8" w:rsidRPr="003A31A8">
              <w:rPr>
                <w:noProof/>
                <w:color w:val="auto"/>
                <w:szCs w:val="18"/>
              </w:rPr>
              <w:t>summari</w:t>
            </w:r>
            <w:r w:rsidR="00DC165B" w:rsidRPr="003A31A8">
              <w:rPr>
                <w:noProof/>
                <w:color w:val="auto"/>
                <w:szCs w:val="18"/>
              </w:rPr>
              <w:t xml:space="preserve">zes </w:t>
            </w:r>
            <w:r w:rsidR="00234844" w:rsidRPr="00234844">
              <w:rPr>
                <w:noProof/>
                <w:color w:val="auto"/>
                <w:szCs w:val="18"/>
              </w:rPr>
              <w:t>them</w:t>
            </w:r>
            <w:r w:rsidR="00234844">
              <w:rPr>
                <w:noProof/>
                <w:color w:val="auto"/>
                <w:szCs w:val="18"/>
              </w:rPr>
              <w:t xml:space="preserve"> to answer the research question</w:t>
            </w:r>
            <w:r w:rsidR="00DC165B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234844">
              <w:rPr>
                <w:b w:val="0"/>
                <w:noProof/>
                <w:color w:val="auto"/>
                <w:szCs w:val="18"/>
              </w:rPr>
              <w:t xml:space="preserve">of </w:t>
            </w:r>
            <w:r w:rsidR="00352BD5">
              <w:rPr>
                <w:b w:val="0"/>
                <w:noProof/>
                <w:color w:val="auto"/>
                <w:szCs w:val="18"/>
              </w:rPr>
              <w:t>whether or not the Pr</w:t>
            </w:r>
            <w:r w:rsidR="008E415D">
              <w:rPr>
                <w:b w:val="0"/>
                <w:noProof/>
                <w:color w:val="auto"/>
                <w:szCs w:val="18"/>
              </w:rPr>
              <w:t>esident can solve every problem</w:t>
            </w:r>
            <w:r w:rsidR="00234844">
              <w:rPr>
                <w:b w:val="0"/>
                <w:noProof/>
                <w:color w:val="auto"/>
                <w:szCs w:val="18"/>
              </w:rPr>
              <w:t xml:space="preserve"> while watching videos of leaders discussing their actions in the aftermath of Hurricane Sandy and examining a government website.</w:t>
            </w:r>
          </w:p>
          <w:p w14:paraId="4876C088" w14:textId="0F877EF5" w:rsidR="00230729" w:rsidRDefault="00871DDE" w:rsidP="00234844">
            <w:pPr>
              <w:pStyle w:val="Keypractices"/>
              <w:ind w:left="0"/>
              <w:rPr>
                <w:rStyle w:val="Hyperlink"/>
                <w:noProof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>Graphic Organizer:</w:t>
            </w:r>
            <w:r w:rsidR="00234844">
              <w:rPr>
                <w:rStyle w:val="Hyperlink"/>
                <w:noProof/>
                <w:szCs w:val="18"/>
              </w:rPr>
              <w:t xml:space="preserve"> </w:t>
            </w:r>
            <w:hyperlink r:id="rId8" w:anchor="investigate7" w:history="1">
              <w:r w:rsidR="00F828E2" w:rsidRPr="00BA7700">
                <w:rPr>
                  <w:rStyle w:val="Hyperlink"/>
                  <w:noProof/>
                  <w:szCs w:val="18"/>
                </w:rPr>
                <w:t>Investigate#7</w:t>
              </w:r>
            </w:hyperlink>
          </w:p>
          <w:p w14:paraId="0D65140D" w14:textId="688A0F80" w:rsidR="00230729" w:rsidRPr="00230729" w:rsidRDefault="00933DF5" w:rsidP="00234844">
            <w:pPr>
              <w:pStyle w:val="Keypractices"/>
              <w:ind w:left="0"/>
              <w:rPr>
                <w:noProof/>
                <w:color w:val="0563C1" w:themeColor="hyperlink"/>
                <w:szCs w:val="18"/>
                <w:u w:val="single"/>
              </w:rPr>
            </w:pPr>
            <w:hyperlink r:id="rId9" w:history="1">
              <w:r w:rsidR="00230729" w:rsidRPr="00230729">
                <w:rPr>
                  <w:rStyle w:val="Hyperlink"/>
                  <w:noProof/>
                  <w:color w:val="000000" w:themeColor="text1"/>
                  <w:szCs w:val="18"/>
                </w:rPr>
                <w:t>C3 Resources</w:t>
              </w:r>
            </w:hyperlink>
            <w:r w:rsidR="00230729" w:rsidRPr="00230729">
              <w:rPr>
                <w:rStyle w:val="Hyperlink"/>
                <w:noProof/>
                <w:color w:val="000000" w:themeColor="text1"/>
                <w:szCs w:val="18"/>
              </w:rPr>
              <w:t xml:space="preserve"> </w:t>
            </w:r>
          </w:p>
        </w:tc>
      </w:tr>
      <w:tr w:rsidR="00871DDE" w14:paraId="091F17F9" w14:textId="77777777" w:rsidTr="00F828E2">
        <w:trPr>
          <w:trHeight w:val="723"/>
        </w:trPr>
        <w:tc>
          <w:tcPr>
            <w:tcW w:w="3409" w:type="dxa"/>
          </w:tcPr>
          <w:p w14:paraId="7D6D0A50" w14:textId="1D224CAA" w:rsidR="00871DDE" w:rsidRPr="00871DDE" w:rsidRDefault="00871DDE" w:rsidP="00871DDE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87565D">
              <w:rPr>
                <w:b w:val="0"/>
                <w:noProof/>
                <w:color w:val="auto"/>
              </w:rPr>
              <w:t>Create</w:t>
            </w:r>
            <w:r w:rsidR="00562F32">
              <w:rPr>
                <w:b w:val="0"/>
                <w:noProof/>
                <w:color w:val="auto"/>
              </w:rPr>
              <w:t>s</w:t>
            </w:r>
            <w:r w:rsidR="0087565D">
              <w:rPr>
                <w:b w:val="0"/>
                <w:noProof/>
                <w:color w:val="auto"/>
              </w:rPr>
              <w:t xml:space="preserve"> a poster illustrating the main jobs of the president in writing and drawing.</w:t>
            </w:r>
          </w:p>
        </w:tc>
        <w:tc>
          <w:tcPr>
            <w:tcW w:w="3690" w:type="dxa"/>
          </w:tcPr>
          <w:p w14:paraId="7CDCC5FE" w14:textId="0B680B8E" w:rsidR="00871DDE" w:rsidRPr="00DC165B" w:rsidRDefault="00871DDE" w:rsidP="00DC165B">
            <w:pPr>
              <w:pStyle w:val="Keypractices"/>
              <w:ind w:left="0"/>
              <w:rPr>
                <w:b w:val="0"/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234844">
              <w:rPr>
                <w:b w:val="0"/>
                <w:noProof/>
                <w:color w:val="auto"/>
              </w:rPr>
              <w:t>Completes a graphic organizer listing local and state leadership positions with examples of duties.</w:t>
            </w:r>
          </w:p>
        </w:tc>
        <w:tc>
          <w:tcPr>
            <w:tcW w:w="4047" w:type="dxa"/>
          </w:tcPr>
          <w:p w14:paraId="2421A612" w14:textId="77777777" w:rsidR="00871DDE" w:rsidRDefault="00871DDE" w:rsidP="00DC165B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DC165B">
              <w:rPr>
                <w:noProof/>
                <w:color w:val="auto"/>
                <w:szCs w:val="18"/>
              </w:rPr>
              <w:t>Draws a conclusion</w:t>
            </w:r>
            <w:r w:rsidR="00DC165B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DC165B" w:rsidRPr="00234844">
              <w:rPr>
                <w:noProof/>
                <w:color w:val="auto"/>
                <w:szCs w:val="18"/>
              </w:rPr>
              <w:t>about the main idea with guidance.</w:t>
            </w:r>
            <w:r w:rsidR="00DC165B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7447FF6E" w14:textId="39ECB3CB" w:rsidR="00F828E2" w:rsidRPr="00DC165B" w:rsidRDefault="00F828E2" w:rsidP="00DC165B">
            <w:pPr>
              <w:pStyle w:val="Keypractices"/>
              <w:ind w:left="0"/>
              <w:rPr>
                <w:b w:val="0"/>
                <w:noProof/>
                <w:color w:val="2F5496" w:themeColor="accent5" w:themeShade="BF"/>
                <w:szCs w:val="18"/>
              </w:rPr>
            </w:pPr>
            <w:r>
              <w:rPr>
                <w:noProof/>
                <w:color w:val="auto"/>
                <w:szCs w:val="18"/>
              </w:rPr>
              <w:t xml:space="preserve">Graphic Organizer: </w:t>
            </w:r>
            <w:hyperlink r:id="rId10" w:anchor="construct2" w:history="1">
              <w:r w:rsidRPr="00BA7700">
                <w:rPr>
                  <w:rStyle w:val="Hyperlink"/>
                  <w:noProof/>
                  <w:szCs w:val="18"/>
                </w:rPr>
                <w:t>Construct#2</w:t>
              </w:r>
            </w:hyperlink>
          </w:p>
        </w:tc>
      </w:tr>
      <w:tr w:rsidR="00871DDE" w14:paraId="62E2673C" w14:textId="77777777" w:rsidTr="00871DDE">
        <w:trPr>
          <w:trHeight w:val="767"/>
        </w:trPr>
        <w:tc>
          <w:tcPr>
            <w:tcW w:w="3409" w:type="dxa"/>
          </w:tcPr>
          <w:p w14:paraId="08E76C6C" w14:textId="17357A71" w:rsidR="00871DDE" w:rsidRPr="00770777" w:rsidRDefault="00871DDE" w:rsidP="0087565D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="0087565D" w:rsidRPr="00770777">
              <w:rPr>
                <w:b w:val="0"/>
                <w:color w:val="2F5496" w:themeColor="accent5" w:themeShade="BF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31373138" w14:textId="744463C3" w:rsidR="00871DDE" w:rsidRPr="00770777" w:rsidRDefault="00871DDE" w:rsidP="00234844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EA64CE">
              <w:rPr>
                <w:noProof/>
                <w:szCs w:val="18"/>
              </w:rPr>
              <w:t xml:space="preserve"> </w:t>
            </w:r>
          </w:p>
        </w:tc>
        <w:tc>
          <w:tcPr>
            <w:tcW w:w="4047" w:type="dxa"/>
          </w:tcPr>
          <w:p w14:paraId="2D67FDD9" w14:textId="60391DF2" w:rsidR="00871DDE" w:rsidRPr="00EA64CE" w:rsidRDefault="00871DDE" w:rsidP="00871DDE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EA64CE">
              <w:rPr>
                <w:noProof/>
                <w:szCs w:val="18"/>
              </w:rPr>
              <w:t xml:space="preserve"> </w:t>
            </w:r>
            <w:r w:rsidR="0087565D">
              <w:rPr>
                <w:b w:val="0"/>
                <w:noProof/>
                <w:color w:val="auto"/>
              </w:rPr>
              <w:t>Write</w:t>
            </w:r>
            <w:r w:rsidR="00562F32">
              <w:rPr>
                <w:b w:val="0"/>
                <w:noProof/>
                <w:color w:val="auto"/>
              </w:rPr>
              <w:t>s</w:t>
            </w:r>
            <w:r w:rsidR="0087565D">
              <w:rPr>
                <w:b w:val="0"/>
                <w:noProof/>
                <w:color w:val="auto"/>
              </w:rPr>
              <w:t xml:space="preserve"> a claim that answers the question with evidence from the sources.</w:t>
            </w:r>
          </w:p>
          <w:p w14:paraId="098232C5" w14:textId="77777777" w:rsidR="00871DDE" w:rsidRPr="00770777" w:rsidRDefault="00871DDE" w:rsidP="00871DDE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</w:p>
        </w:tc>
      </w:tr>
      <w:tr w:rsidR="00871DDE" w:rsidRPr="004B45A1" w14:paraId="530FB457" w14:textId="77777777" w:rsidTr="00871DDE">
        <w:trPr>
          <w:trHeight w:val="606"/>
        </w:trPr>
        <w:tc>
          <w:tcPr>
            <w:tcW w:w="3409" w:type="dxa"/>
          </w:tcPr>
          <w:p w14:paraId="229F676E" w14:textId="52ADD5A4" w:rsidR="00871DDE" w:rsidRPr="00770777" w:rsidRDefault="00871DDE" w:rsidP="0087565D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EA64CE">
              <w:rPr>
                <w:noProof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584F9963" w14:textId="3EB22121" w:rsidR="00871DDE" w:rsidRPr="00770777" w:rsidRDefault="00871DDE" w:rsidP="0087565D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047" w:type="dxa"/>
          </w:tcPr>
          <w:p w14:paraId="55B30D2D" w14:textId="77777777" w:rsidR="00234844" w:rsidRDefault="00871DDE" w:rsidP="00871DDE">
            <w:pPr>
              <w:rPr>
                <w:noProof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  <w:r w:rsidRPr="00234844">
              <w:rPr>
                <w:b/>
                <w:noProof/>
                <w:sz w:val="18"/>
                <w:szCs w:val="18"/>
              </w:rPr>
              <w:t>Identifies own strengths and sets goals for improvements.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</w:p>
          <w:p w14:paraId="00BC4E2D" w14:textId="5B8920E7" w:rsidR="00871DDE" w:rsidRPr="00770777" w:rsidRDefault="00234844" w:rsidP="00234844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Graphic Organizer:</w:t>
            </w:r>
            <w:hyperlink r:id="rId11" w:anchor="reflect3" w:history="1">
              <w:r w:rsidR="00F828E2" w:rsidRPr="008038FD">
                <w:rPr>
                  <w:rStyle w:val="Hyperlink"/>
                  <w:b/>
                  <w:noProof/>
                  <w:sz w:val="18"/>
                  <w:szCs w:val="18"/>
                </w:rPr>
                <w:t>Reflect#3</w:t>
              </w:r>
            </w:hyperlink>
          </w:p>
        </w:tc>
      </w:tr>
      <w:tr w:rsidR="00871DDE" w:rsidRPr="004B45A1" w14:paraId="2236E44B" w14:textId="77777777" w:rsidTr="009558A5">
        <w:trPr>
          <w:trHeight w:val="687"/>
        </w:trPr>
        <w:tc>
          <w:tcPr>
            <w:tcW w:w="11146" w:type="dxa"/>
            <w:gridSpan w:val="3"/>
          </w:tcPr>
          <w:p w14:paraId="08B85238" w14:textId="1EB388A3" w:rsidR="00871DDE" w:rsidRPr="00871DDE" w:rsidRDefault="00871DDE" w:rsidP="00871DDE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Summative Performance Task: </w:t>
            </w:r>
            <w:r w:rsidRPr="00D30DF9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Argument:</w:t>
            </w:r>
            <w:r w:rsidRPr="00D30DF9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 Is the president the most important person in government? Construct an argument that addresses the compelling question using specific claims and evidence from sources.</w:t>
            </w:r>
            <w:r w:rsidR="004765A7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D30DF9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Extension:</w:t>
            </w:r>
            <w:r w:rsidRPr="00D30DF9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 Write letters to parents that explain how students used to think about the role of president and how they think about it now.</w:t>
            </w:r>
          </w:p>
        </w:tc>
      </w:tr>
    </w:tbl>
    <w:p w14:paraId="08CD9DA2" w14:textId="3215A731" w:rsidR="00F62D77" w:rsidRPr="00436F64" w:rsidRDefault="00871DDE" w:rsidP="00F62D77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  <w:r w:rsidR="00F62D77">
        <w:rPr>
          <w:rFonts w:ascii="Calibri" w:hAnsi="Calibri"/>
          <w:b/>
          <w:color w:val="2F5496" w:themeColor="accent5" w:themeShade="BF"/>
          <w:sz w:val="32"/>
          <w:szCs w:val="32"/>
        </w:rPr>
        <w:t>1</w:t>
      </w:r>
      <w:r w:rsidR="00F62D77" w:rsidRPr="00F62D77">
        <w:rPr>
          <w:rFonts w:ascii="Calibri" w:hAnsi="Calibri"/>
          <w:b/>
          <w:color w:val="2F5496" w:themeColor="accent5" w:themeShade="BF"/>
          <w:sz w:val="32"/>
          <w:szCs w:val="32"/>
        </w:rPr>
        <w:t>st</w:t>
      </w:r>
      <w:r w:rsidR="00F62D77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Grade </w:t>
      </w:r>
      <w:hyperlink r:id="rId12" w:history="1">
        <w:r w:rsidR="00F62D77" w:rsidRPr="00230729">
          <w:rPr>
            <w:rStyle w:val="Hyperlink"/>
            <w:rFonts w:ascii="Calibri" w:hAnsi="Calibri"/>
            <w:b/>
            <w:sz w:val="32"/>
            <w:szCs w:val="32"/>
          </w:rPr>
          <w:t>The President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F62D77" w:rsidRPr="00B2102A" w14:paraId="4CA76E94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5324FA69" w14:textId="77777777" w:rsidR="00F62D77" w:rsidRPr="00B2102A" w:rsidRDefault="00F62D77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Is the President the Most Important Person in Government?</w:t>
            </w:r>
          </w:p>
        </w:tc>
      </w:tr>
      <w:tr w:rsidR="00F62D77" w:rsidRPr="00B2102A" w14:paraId="0642A41E" w14:textId="77777777" w:rsidTr="00871DDE">
        <w:trPr>
          <w:trHeight w:val="278"/>
        </w:trPr>
        <w:tc>
          <w:tcPr>
            <w:tcW w:w="11070" w:type="dxa"/>
            <w:gridSpan w:val="2"/>
            <w:shd w:val="clear" w:color="auto" w:fill="auto"/>
          </w:tcPr>
          <w:p w14:paraId="4E49F4D6" w14:textId="2EE96096" w:rsidR="00F62D77" w:rsidRPr="0037217F" w:rsidRDefault="00F62D77" w:rsidP="00465ED2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>Staging the Question:</w:t>
            </w:r>
            <w:r w:rsidR="00465ED2" w:rsidRPr="00465ED2">
              <w:rPr>
                <w:rFonts w:ascii="Times" w:eastAsia="Times New Roman" w:hAnsi="Times" w:cs="Times New Roman"/>
                <w:color w:val="000000"/>
                <w:shd w:val="clear" w:color="auto" w:fill="FFFFFF"/>
              </w:rPr>
              <w:t xml:space="preserve"> </w:t>
            </w:r>
            <w:r w:rsidR="00465ED2" w:rsidRPr="00465ED2">
              <w:rPr>
                <w:rFonts w:eastAsia="Georgia" w:cs="Georgia"/>
                <w:b/>
                <w:sz w:val="22"/>
                <w:szCs w:val="22"/>
              </w:rPr>
              <w:t>Brainstorm problems in the school or neighborhood that students would like to see fixed.</w:t>
            </w:r>
          </w:p>
        </w:tc>
      </w:tr>
      <w:tr w:rsidR="00F62D77" w:rsidRPr="00B2102A" w14:paraId="51234911" w14:textId="77777777" w:rsidTr="00D021FA">
        <w:trPr>
          <w:trHeight w:val="530"/>
        </w:trPr>
        <w:tc>
          <w:tcPr>
            <w:tcW w:w="2594" w:type="dxa"/>
            <w:shd w:val="clear" w:color="auto" w:fill="auto"/>
          </w:tcPr>
          <w:p w14:paraId="459EB55E" w14:textId="77777777" w:rsidR="00F62D77" w:rsidRPr="00075334" w:rsidRDefault="00F62D77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74A09FE7" w14:textId="77777777" w:rsidR="00F62D77" w:rsidRPr="00075334" w:rsidRDefault="00F62D77" w:rsidP="00D021F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AF051E" wp14:editId="176411C3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75B57302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20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750A32B7" wp14:editId="23487E42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6F71C9F7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20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Civic Participation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F20737C" wp14:editId="0AFB16CB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0DFBB910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20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37217F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Comparison and Contextualization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5DA62CCE" wp14:editId="4B11CA7B">
                      <wp:extent cx="91440" cy="91440"/>
                      <wp:effectExtent l="0" t="5080" r="5715" b="825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6F375433" id="Group 7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PxFeNb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9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20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F62D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Economics and Economic Systems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p w14:paraId="40DA63C2" w14:textId="77777777" w:rsidR="00F62D77" w:rsidRDefault="00F62D77" w:rsidP="00F62D77"/>
    <w:p w14:paraId="3535543F" w14:textId="77777777" w:rsidR="002B78C3" w:rsidRDefault="00933DF5"/>
    <w:sectPr w:rsidR="002B78C3" w:rsidSect="00871DD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7"/>
    <w:rsid w:val="0002366E"/>
    <w:rsid w:val="000246A4"/>
    <w:rsid w:val="00230729"/>
    <w:rsid w:val="00234844"/>
    <w:rsid w:val="00352BD5"/>
    <w:rsid w:val="003A31A8"/>
    <w:rsid w:val="00465ED2"/>
    <w:rsid w:val="004765A7"/>
    <w:rsid w:val="00562F32"/>
    <w:rsid w:val="00697D7C"/>
    <w:rsid w:val="008314B0"/>
    <w:rsid w:val="00871DDE"/>
    <w:rsid w:val="0087565D"/>
    <w:rsid w:val="008E415D"/>
    <w:rsid w:val="00933DF5"/>
    <w:rsid w:val="009558A5"/>
    <w:rsid w:val="00992CC3"/>
    <w:rsid w:val="00AF1B48"/>
    <w:rsid w:val="00C3382F"/>
    <w:rsid w:val="00CE6BB5"/>
    <w:rsid w:val="00D30DF9"/>
    <w:rsid w:val="00DB586F"/>
    <w:rsid w:val="00DC165B"/>
    <w:rsid w:val="00F22FAF"/>
    <w:rsid w:val="00F62D77"/>
    <w:rsid w:val="00F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7F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2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F62D77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F62D77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F62D77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992C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reflect/" TargetMode="External"/><Relationship Id="rId12" Type="http://schemas.openxmlformats.org/officeDocument/2006/relationships/hyperlink" Target="http://www.c3teachers.org/inquiries/the-president/" TargetMode="External"/><Relationship Id="rId13" Type="http://schemas.openxmlformats.org/officeDocument/2006/relationships/image" Target="media/image1.png"/><Relationship Id="rId20" Type="http://schemas.openxmlformats.org/officeDocument/2006/relationships/image" Target="media/image2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nquiryk12.ischool.syr.edu/esifc-assessments/connect/" TargetMode="External"/><Relationship Id="rId5" Type="http://schemas.openxmlformats.org/officeDocument/2006/relationships/hyperlink" Target="http://inquiryk12.ischool.syr.edu/esifc-assessments/connect/" TargetMode="External"/><Relationship Id="rId6" Type="http://schemas.openxmlformats.org/officeDocument/2006/relationships/hyperlink" Target="http://inquiryk12.ischool.syr.edu/esifc-assessments/connect/" TargetMode="External"/><Relationship Id="rId7" Type="http://schemas.openxmlformats.org/officeDocument/2006/relationships/hyperlink" Target="http://inquiryk12.ischool.syr.edu/esifc-assessments/investigate/" TargetMode="External"/><Relationship Id="rId8" Type="http://schemas.openxmlformats.org/officeDocument/2006/relationships/hyperlink" Target="http://inquiryk12.ischool.syr.edu/esifc-assessments/investigate/" TargetMode="External"/><Relationship Id="rId9" Type="http://schemas.openxmlformats.org/officeDocument/2006/relationships/hyperlink" Target="http://www.c3teachers.org/wp-content/uploads/2015/09/NewYork_1_The_President.pdf" TargetMode="External"/><Relationship Id="rId10" Type="http://schemas.openxmlformats.org/officeDocument/2006/relationships/hyperlink" Target="http://inquiryk12.ischool.syr.edu/esifc-assessments/constr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4</cp:revision>
  <dcterms:created xsi:type="dcterms:W3CDTF">2016-09-19T13:33:00Z</dcterms:created>
  <dcterms:modified xsi:type="dcterms:W3CDTF">2016-09-19T15:00:00Z</dcterms:modified>
</cp:coreProperties>
</file>